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AFC83" w14:textId="77777777" w:rsidR="00C11E03" w:rsidRPr="00C11E03" w:rsidRDefault="00C11E03" w:rsidP="0063066A">
      <w:pPr>
        <w:jc w:val="both"/>
        <w:rPr>
          <w:rFonts w:ascii="Arial Narrow" w:hAnsi="Arial Narrow" w:cs="Arial Unicode MS"/>
          <w:color w:val="000000"/>
          <w:sz w:val="16"/>
        </w:rPr>
      </w:pPr>
    </w:p>
    <w:p w14:paraId="7465D9F2" w14:textId="6C42A115" w:rsidR="007222FB" w:rsidRDefault="00114F46" w:rsidP="00FB61D3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530035">
        <w:rPr>
          <w:sz w:val="20"/>
          <w:szCs w:val="20"/>
          <w:lang w:eastAsia="ar-SA"/>
        </w:rPr>
        <w:t>1</w:t>
      </w:r>
      <w:r w:rsidR="00461236">
        <w:rPr>
          <w:sz w:val="20"/>
          <w:szCs w:val="20"/>
          <w:lang w:eastAsia="ar-SA"/>
        </w:rPr>
        <w:t>3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F2205F">
        <w:rPr>
          <w:sz w:val="20"/>
          <w:szCs w:val="20"/>
          <w:lang w:eastAsia="ar-SA"/>
        </w:rPr>
        <w:t>мая</w:t>
      </w:r>
      <w:r w:rsidR="00B32139">
        <w:rPr>
          <w:sz w:val="20"/>
          <w:szCs w:val="20"/>
          <w:lang w:eastAsia="ar-SA"/>
        </w:rPr>
        <w:t xml:space="preserve"> 2022</w:t>
      </w:r>
      <w:r w:rsidR="000F6639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2670723" w14:textId="5C65BE67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25895">
        <w:rPr>
          <w:sz w:val="20"/>
          <w:szCs w:val="20"/>
          <w:lang w:eastAsia="ar-SA"/>
        </w:rPr>
        <w:t xml:space="preserve">предложений </w:t>
      </w:r>
      <w:r w:rsidRPr="00EE693A">
        <w:rPr>
          <w:sz w:val="20"/>
          <w:szCs w:val="20"/>
          <w:lang w:eastAsia="ar-SA"/>
        </w:rPr>
        <w:t xml:space="preserve">по выбору организации на право заключения договора </w:t>
      </w:r>
      <w:r w:rsidR="00757855" w:rsidRPr="00EE693A">
        <w:rPr>
          <w:sz w:val="20"/>
          <w:szCs w:val="20"/>
          <w:lang w:eastAsia="ar-SA"/>
        </w:rPr>
        <w:t>на предмет</w:t>
      </w:r>
      <w:r w:rsidRPr="00EE693A">
        <w:rPr>
          <w:sz w:val="20"/>
          <w:szCs w:val="20"/>
          <w:lang w:eastAsia="ar-SA"/>
        </w:rPr>
        <w:t>:</w:t>
      </w:r>
    </w:p>
    <w:p w14:paraId="35B1F86C" w14:textId="77777777" w:rsidR="00F2205F" w:rsidRPr="00EC1F92" w:rsidRDefault="00F2205F" w:rsidP="00F2205F">
      <w:pPr>
        <w:suppressAutoHyphens/>
        <w:jc w:val="center"/>
        <w:rPr>
          <w:b/>
          <w:i/>
          <w:sz w:val="20"/>
          <w:szCs w:val="20"/>
        </w:rPr>
      </w:pPr>
      <w:bookmarkStart w:id="0" w:name="_Hlk103167639"/>
      <w:r>
        <w:rPr>
          <w:b/>
          <w:i/>
          <w:sz w:val="20"/>
          <w:szCs w:val="20"/>
        </w:rPr>
        <w:t>«Выполнение р</w:t>
      </w:r>
      <w:r w:rsidRPr="001632FD">
        <w:rPr>
          <w:b/>
          <w:i/>
          <w:sz w:val="20"/>
          <w:szCs w:val="20"/>
        </w:rPr>
        <w:t>абот по разработке проектной документации в части технологических решений объектов общественного питания и медицинского обслуживания по объекту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757855" w:rsidRPr="00DA4ED8" w14:paraId="699F92A1" w14:textId="77777777" w:rsidTr="006F23FA">
        <w:trPr>
          <w:trHeight w:val="416"/>
        </w:trPr>
        <w:tc>
          <w:tcPr>
            <w:tcW w:w="709" w:type="dxa"/>
            <w:vAlign w:val="center"/>
          </w:tcPr>
          <w:p w14:paraId="170B9CB8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DA4ED8">
              <w:rPr>
                <w:b/>
                <w:sz w:val="20"/>
                <w:szCs w:val="20"/>
              </w:rPr>
              <w:t>№</w:t>
            </w:r>
          </w:p>
          <w:p w14:paraId="33880E32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0595555B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4CF83895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757855" w:rsidRPr="00DA4ED8" w14:paraId="55A2362C" w14:textId="77777777" w:rsidTr="006F23FA">
        <w:trPr>
          <w:cantSplit/>
          <w:trHeight w:val="1006"/>
        </w:trPr>
        <w:tc>
          <w:tcPr>
            <w:tcW w:w="709" w:type="dxa"/>
            <w:vAlign w:val="center"/>
          </w:tcPr>
          <w:p w14:paraId="29C916E9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280BC1E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3FBD8BB6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65A5A386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1E7F46CA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13CB7792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7FB6DAC0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24F2F93A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DA4ED8">
              <w:rPr>
                <w:sz w:val="20"/>
                <w:szCs w:val="20"/>
                <w:lang w:val="en-US"/>
              </w:rPr>
              <w:t>zakupki</w:t>
            </w:r>
            <w:r w:rsidRPr="00DA4ED8">
              <w:rPr>
                <w:sz w:val="20"/>
                <w:szCs w:val="20"/>
              </w:rPr>
              <w:t>@</w:t>
            </w:r>
            <w:r w:rsidRPr="00DA4ED8">
              <w:rPr>
                <w:sz w:val="20"/>
                <w:szCs w:val="20"/>
                <w:lang w:val="en-US"/>
              </w:rPr>
              <w:t>lenmor</w:t>
            </w:r>
            <w:r w:rsidRPr="00DA4ED8">
              <w:rPr>
                <w:sz w:val="20"/>
                <w:szCs w:val="20"/>
              </w:rPr>
              <w:t>.</w:t>
            </w:r>
            <w:r w:rsidRPr="00DA4ED8">
              <w:rPr>
                <w:sz w:val="20"/>
                <w:szCs w:val="20"/>
                <w:lang w:val="en-US"/>
              </w:rPr>
              <w:t>ru</w:t>
            </w:r>
          </w:p>
          <w:p w14:paraId="184FFB1E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4F616798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66D006D0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 тел. (812) 680-07-00, доб. 148,149 тел./факс (812) 680-07-20.</w:t>
            </w:r>
          </w:p>
        </w:tc>
      </w:tr>
      <w:tr w:rsidR="00757855" w:rsidRPr="00DA4ED8" w14:paraId="0A0DD772" w14:textId="77777777" w:rsidTr="006F23FA">
        <w:trPr>
          <w:cantSplit/>
          <w:trHeight w:val="692"/>
        </w:trPr>
        <w:tc>
          <w:tcPr>
            <w:tcW w:w="709" w:type="dxa"/>
            <w:vAlign w:val="center"/>
          </w:tcPr>
          <w:p w14:paraId="4B05234E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F2841B4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666D4C1D" w14:textId="5651E827" w:rsidR="00757855" w:rsidRPr="00DA4ED8" w:rsidRDefault="00F2205F" w:rsidP="006F23FA">
            <w:pPr>
              <w:jc w:val="both"/>
              <w:rPr>
                <w:b/>
                <w:i/>
                <w:sz w:val="20"/>
                <w:szCs w:val="20"/>
              </w:rPr>
            </w:pPr>
            <w:r w:rsidRPr="00F2205F">
              <w:rPr>
                <w:b/>
                <w:i/>
                <w:sz w:val="20"/>
                <w:szCs w:val="20"/>
              </w:rPr>
              <w:t>«Выполнение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«Нефтяной терминал «Порт бухта Север», 2 и 3 этапы»</w:t>
            </w:r>
          </w:p>
        </w:tc>
      </w:tr>
      <w:tr w:rsidR="00757855" w:rsidRPr="00DA4ED8" w14:paraId="01A836BA" w14:textId="77777777" w:rsidTr="006F23FA">
        <w:trPr>
          <w:trHeight w:val="70"/>
        </w:trPr>
        <w:tc>
          <w:tcPr>
            <w:tcW w:w="709" w:type="dxa"/>
            <w:vAlign w:val="center"/>
          </w:tcPr>
          <w:p w14:paraId="500EDAE6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64F08304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79DF2C02" w14:textId="77777777" w:rsidR="00757855" w:rsidRPr="00DA4ED8" w:rsidRDefault="00757855" w:rsidP="006F2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757855" w:rsidRPr="00DA4ED8" w14:paraId="4BDC6886" w14:textId="77777777" w:rsidTr="006F23FA">
        <w:trPr>
          <w:trHeight w:val="86"/>
        </w:trPr>
        <w:tc>
          <w:tcPr>
            <w:tcW w:w="709" w:type="dxa"/>
            <w:vAlign w:val="center"/>
          </w:tcPr>
          <w:p w14:paraId="2D48238F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3890250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7A2A8279" w14:textId="77777777" w:rsidR="00757855" w:rsidRPr="00DA4ED8" w:rsidRDefault="00757855" w:rsidP="006F2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757855" w:rsidRPr="00DA4ED8" w14:paraId="22D28287" w14:textId="77777777" w:rsidTr="006F23FA">
        <w:trPr>
          <w:trHeight w:val="1454"/>
        </w:trPr>
        <w:tc>
          <w:tcPr>
            <w:tcW w:w="709" w:type="dxa"/>
            <w:vAlign w:val="center"/>
          </w:tcPr>
          <w:p w14:paraId="61A2AD3A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38DC6E07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7B75C1DB" w14:textId="70D0A32C" w:rsidR="00757855" w:rsidRPr="00DA4ED8" w:rsidRDefault="00F2205F" w:rsidP="006F23FA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830</w:t>
            </w:r>
            <w:r w:rsidR="00757855" w:rsidRPr="00DA4ED8">
              <w:rPr>
                <w:b/>
                <w:color w:val="000000"/>
                <w:sz w:val="20"/>
                <w:szCs w:val="20"/>
              </w:rPr>
              <w:t xml:space="preserve"> 000,00 </w:t>
            </w:r>
            <w:r w:rsidR="00757855" w:rsidRPr="00DA4ED8">
              <w:rPr>
                <w:b/>
                <w:bCs/>
                <w:color w:val="000000"/>
                <w:sz w:val="20"/>
                <w:szCs w:val="20"/>
              </w:rPr>
              <w:t>руб.</w:t>
            </w:r>
            <w:r w:rsidR="00757855" w:rsidRPr="00DA4ED8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восемьсот тридцать</w:t>
            </w:r>
            <w:r w:rsidR="00757855" w:rsidRPr="00DA4ED8">
              <w:rPr>
                <w:color w:val="000000"/>
                <w:sz w:val="20"/>
                <w:szCs w:val="20"/>
              </w:rPr>
              <w:t xml:space="preserve"> тысяч рублей 00 копеек), включая НДС (если применимо).</w:t>
            </w:r>
          </w:p>
          <w:p w14:paraId="6F9ADB0D" w14:textId="77777777" w:rsidR="00757855" w:rsidRPr="00DA4ED8" w:rsidRDefault="00757855" w:rsidP="006F23FA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757855" w:rsidRPr="00DA4ED8" w14:paraId="3870964D" w14:textId="77777777" w:rsidTr="006F23FA">
        <w:trPr>
          <w:trHeight w:val="340"/>
        </w:trPr>
        <w:tc>
          <w:tcPr>
            <w:tcW w:w="709" w:type="dxa"/>
            <w:vAlign w:val="center"/>
          </w:tcPr>
          <w:p w14:paraId="00E631D0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1A11B7F4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34CAD8BE" w14:textId="77777777" w:rsidR="00757855" w:rsidRPr="00DA4ED8" w:rsidRDefault="00757855" w:rsidP="006F23F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64E9D2D7" w14:textId="13259366" w:rsidR="00757855" w:rsidRPr="00DA4ED8" w:rsidRDefault="00757855" w:rsidP="006F23F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F2205F"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794A742E" w14:textId="1B16817B" w:rsidR="00757855" w:rsidRPr="00DA4ED8" w:rsidRDefault="00757855" w:rsidP="006F23F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1 – </w:t>
            </w:r>
            <w:r w:rsidR="00F2205F">
              <w:rPr>
                <w:color w:val="000000"/>
                <w:sz w:val="20"/>
                <w:szCs w:val="20"/>
              </w:rPr>
              <w:t>830</w:t>
            </w:r>
            <w:r w:rsidRPr="00DA4ED8">
              <w:rPr>
                <w:color w:val="000000"/>
                <w:sz w:val="20"/>
                <w:szCs w:val="20"/>
              </w:rPr>
              <w:t> 000,00 рублей (в т.ч. НДС 20%);</w:t>
            </w:r>
          </w:p>
          <w:p w14:paraId="38580ACA" w14:textId="5AF5AF2F" w:rsidR="00757855" w:rsidRPr="00DA4ED8" w:rsidRDefault="00757855" w:rsidP="006F23F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2 – </w:t>
            </w:r>
            <w:r w:rsidR="00F2205F">
              <w:rPr>
                <w:color w:val="000000"/>
                <w:sz w:val="20"/>
                <w:szCs w:val="20"/>
              </w:rPr>
              <w:t>1 244 457,83</w:t>
            </w:r>
            <w:r w:rsidRPr="00DA4ED8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24A2A773" w14:textId="51CD1580" w:rsidR="00757855" w:rsidRPr="00DA4ED8" w:rsidRDefault="00757855" w:rsidP="006F23FA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3 – </w:t>
            </w:r>
            <w:r w:rsidR="00F2205F">
              <w:rPr>
                <w:color w:val="000000"/>
                <w:sz w:val="20"/>
                <w:szCs w:val="20"/>
              </w:rPr>
              <w:t>1 684 224,00</w:t>
            </w:r>
            <w:r w:rsidRPr="00DA4ED8">
              <w:rPr>
                <w:color w:val="000000"/>
                <w:sz w:val="20"/>
                <w:szCs w:val="20"/>
              </w:rPr>
              <w:t xml:space="preserve"> рублей (</w:t>
            </w:r>
            <w:r w:rsidR="00F2205F">
              <w:rPr>
                <w:color w:val="000000"/>
                <w:sz w:val="20"/>
                <w:szCs w:val="20"/>
              </w:rPr>
              <w:t xml:space="preserve">в т. </w:t>
            </w:r>
            <w:r w:rsidR="007C04D1">
              <w:rPr>
                <w:color w:val="000000"/>
                <w:sz w:val="20"/>
                <w:szCs w:val="20"/>
              </w:rPr>
              <w:t>ч</w:t>
            </w:r>
            <w:r w:rsidR="00F2205F">
              <w:rPr>
                <w:color w:val="000000"/>
                <w:sz w:val="20"/>
                <w:szCs w:val="20"/>
              </w:rPr>
              <w:t>. НДС 20%</w:t>
            </w:r>
            <w:r w:rsidR="004D4DF1">
              <w:rPr>
                <w:color w:val="000000"/>
                <w:sz w:val="20"/>
                <w:szCs w:val="20"/>
              </w:rPr>
              <w:t>)</w:t>
            </w:r>
            <w:r w:rsidR="00164F9D">
              <w:rPr>
                <w:color w:val="000000"/>
                <w:sz w:val="20"/>
                <w:szCs w:val="20"/>
              </w:rPr>
              <w:t>.</w:t>
            </w:r>
            <w:r w:rsidRPr="00DA4ED8">
              <w:rPr>
                <w:color w:val="000000"/>
                <w:sz w:val="20"/>
                <w:szCs w:val="20"/>
              </w:rPr>
              <w:t xml:space="preserve"> </w:t>
            </w:r>
          </w:p>
          <w:p w14:paraId="33BEC3F6" w14:textId="5841F72A" w:rsidR="00757855" w:rsidRPr="00DA4ED8" w:rsidRDefault="00757855" w:rsidP="00F2205F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757855" w:rsidRPr="00DA4ED8" w14:paraId="226A96D2" w14:textId="77777777" w:rsidTr="006F23FA">
        <w:trPr>
          <w:trHeight w:val="289"/>
        </w:trPr>
        <w:tc>
          <w:tcPr>
            <w:tcW w:w="709" w:type="dxa"/>
            <w:vAlign w:val="center"/>
          </w:tcPr>
          <w:p w14:paraId="5242CAF5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677101AD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755A4088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757855" w:rsidRPr="00DA4ED8" w14:paraId="0AC0EDDF" w14:textId="77777777" w:rsidTr="006F23FA">
        <w:trPr>
          <w:trHeight w:val="538"/>
        </w:trPr>
        <w:tc>
          <w:tcPr>
            <w:tcW w:w="709" w:type="dxa"/>
            <w:vAlign w:val="center"/>
          </w:tcPr>
          <w:p w14:paraId="6E28C20A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2CA8EBFA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6771907D" w14:textId="77777777" w:rsidR="00757855" w:rsidRPr="00DA4ED8" w:rsidRDefault="00757855" w:rsidP="006F23FA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757855" w:rsidRPr="00DA4ED8" w14:paraId="464CF762" w14:textId="77777777" w:rsidTr="006F23FA">
        <w:trPr>
          <w:trHeight w:val="197"/>
        </w:trPr>
        <w:tc>
          <w:tcPr>
            <w:tcW w:w="709" w:type="dxa"/>
            <w:vAlign w:val="center"/>
          </w:tcPr>
          <w:p w14:paraId="26722B0D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04EA5D8E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2E13BD2B" w14:textId="77777777" w:rsidR="00757855" w:rsidRPr="00DA4ED8" w:rsidRDefault="00757855" w:rsidP="006F23FA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757855" w:rsidRPr="00DA4ED8" w14:paraId="57C42C6C" w14:textId="77777777" w:rsidTr="006F23FA">
        <w:trPr>
          <w:trHeight w:val="937"/>
        </w:trPr>
        <w:tc>
          <w:tcPr>
            <w:tcW w:w="709" w:type="dxa"/>
            <w:vAlign w:val="center"/>
          </w:tcPr>
          <w:p w14:paraId="11BB3F80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577FBD42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5A8C69D0" w14:textId="236E114E" w:rsidR="00757855" w:rsidRPr="00DA4ED8" w:rsidRDefault="00757855" w:rsidP="006F23FA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1</w:t>
            </w:r>
            <w:r w:rsidR="00461236">
              <w:rPr>
                <w:b/>
                <w:sz w:val="20"/>
                <w:szCs w:val="20"/>
              </w:rPr>
              <w:t>6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2205F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 до 09:30 «</w:t>
            </w:r>
            <w:r>
              <w:rPr>
                <w:b/>
                <w:sz w:val="20"/>
                <w:szCs w:val="20"/>
              </w:rPr>
              <w:t>2</w:t>
            </w:r>
            <w:r w:rsidR="00594514">
              <w:rPr>
                <w:b/>
                <w:sz w:val="20"/>
                <w:szCs w:val="20"/>
              </w:rPr>
              <w:t>5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2205F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757855" w:rsidRPr="00DA4ED8" w14:paraId="0FD18190" w14:textId="77777777" w:rsidTr="006F23FA">
        <w:trPr>
          <w:trHeight w:val="487"/>
        </w:trPr>
        <w:tc>
          <w:tcPr>
            <w:tcW w:w="709" w:type="dxa"/>
            <w:vAlign w:val="center"/>
          </w:tcPr>
          <w:p w14:paraId="1BE91F9A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596E0DCB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6E13FD16" w14:textId="30CA58B0" w:rsidR="00757855" w:rsidRPr="00DA4ED8" w:rsidRDefault="00757855" w:rsidP="006F23F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>
              <w:rPr>
                <w:b/>
                <w:sz w:val="20"/>
                <w:szCs w:val="20"/>
              </w:rPr>
              <w:t>2</w:t>
            </w:r>
            <w:r w:rsidR="00594514">
              <w:rPr>
                <w:b/>
                <w:sz w:val="20"/>
                <w:szCs w:val="20"/>
              </w:rPr>
              <w:t>5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2205F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  <w:p w14:paraId="0FE114C1" w14:textId="77777777" w:rsidR="00757855" w:rsidRPr="00DA4ED8" w:rsidRDefault="00757855" w:rsidP="006F23F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DA4ED8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8E5E8FC" w14:textId="77777777" w:rsidR="00757855" w:rsidRPr="00DA4ED8" w:rsidRDefault="00757855" w:rsidP="006F23F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</w:t>
            </w:r>
            <w:r w:rsidRPr="00DA4ED8">
              <w:rPr>
                <w:i/>
                <w:sz w:val="20"/>
                <w:szCs w:val="20"/>
              </w:rPr>
              <w:lastRenderedPageBreak/>
              <w:t xml:space="preserve">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3727E037" w14:textId="77777777" w:rsidR="00757855" w:rsidRPr="00DA4ED8" w:rsidRDefault="00757855" w:rsidP="006F23F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757855" w:rsidRPr="00DA4ED8" w14:paraId="427CDCFC" w14:textId="77777777" w:rsidTr="006F23FA">
        <w:trPr>
          <w:trHeight w:val="605"/>
        </w:trPr>
        <w:tc>
          <w:tcPr>
            <w:tcW w:w="709" w:type="dxa"/>
            <w:vAlign w:val="center"/>
          </w:tcPr>
          <w:p w14:paraId="73643425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631708A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11B75D24" w14:textId="213C590F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>в 14 часов 00 мин. «</w:t>
            </w:r>
            <w:r>
              <w:rPr>
                <w:b/>
                <w:sz w:val="20"/>
                <w:szCs w:val="20"/>
              </w:rPr>
              <w:t>2</w:t>
            </w:r>
            <w:r w:rsidR="00594514">
              <w:rPr>
                <w:b/>
                <w:sz w:val="20"/>
                <w:szCs w:val="20"/>
              </w:rPr>
              <w:t>6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2205F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757855" w:rsidRPr="00DA4ED8" w14:paraId="5B75441E" w14:textId="77777777" w:rsidTr="006F23FA">
        <w:trPr>
          <w:trHeight w:val="94"/>
        </w:trPr>
        <w:tc>
          <w:tcPr>
            <w:tcW w:w="709" w:type="dxa"/>
            <w:vAlign w:val="center"/>
          </w:tcPr>
          <w:p w14:paraId="4B367E25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0492400A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79AF7700" w14:textId="364A8DA1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>в 16 часов 00 мин.  «2</w:t>
            </w:r>
            <w:r w:rsidR="00594514">
              <w:rPr>
                <w:b/>
                <w:sz w:val="20"/>
                <w:szCs w:val="20"/>
              </w:rPr>
              <w:t>7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2205F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757855" w:rsidRPr="00DA4ED8" w14:paraId="71B84D77" w14:textId="77777777" w:rsidTr="006F23FA">
        <w:trPr>
          <w:trHeight w:val="245"/>
        </w:trPr>
        <w:tc>
          <w:tcPr>
            <w:tcW w:w="709" w:type="dxa"/>
            <w:vAlign w:val="center"/>
          </w:tcPr>
          <w:p w14:paraId="3CC31C53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2422656F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69A1F86" w14:textId="77777777" w:rsidR="00757855" w:rsidRPr="00DA4ED8" w:rsidRDefault="00757855" w:rsidP="006F23FA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757855" w:rsidRPr="00DA4ED8" w14:paraId="2956B3D1" w14:textId="77777777" w:rsidTr="006F23FA">
        <w:trPr>
          <w:trHeight w:val="1202"/>
        </w:trPr>
        <w:tc>
          <w:tcPr>
            <w:tcW w:w="709" w:type="dxa"/>
            <w:vAlign w:val="center"/>
          </w:tcPr>
          <w:p w14:paraId="4680BCC0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53D5E897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5048D6B3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156175CF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 электронной почты Заказчика: zakupki@lenmor.ru.</w:t>
            </w:r>
          </w:p>
          <w:p w14:paraId="56F14570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0101BF38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3B117F8A" w14:textId="77777777" w:rsidR="00757855" w:rsidRPr="00DA4ED8" w:rsidRDefault="00757855" w:rsidP="006F23FA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757855" w:rsidRPr="00DA4ED8" w14:paraId="02F27744" w14:textId="77777777" w:rsidTr="006F23FA">
        <w:trPr>
          <w:trHeight w:val="446"/>
        </w:trPr>
        <w:tc>
          <w:tcPr>
            <w:tcW w:w="709" w:type="dxa"/>
            <w:vAlign w:val="center"/>
          </w:tcPr>
          <w:p w14:paraId="7E3D2054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0A0E3AB1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5EEE5BA9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93F478B" w14:textId="77777777" w:rsidR="00757855" w:rsidRPr="00DA4ED8" w:rsidRDefault="00757855" w:rsidP="006F23FA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0BA8A7F2" w14:textId="118662CB" w:rsidR="00757855" w:rsidRPr="00DA4ED8" w:rsidRDefault="00730D72" w:rsidP="006F23FA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Не установлено</w:t>
            </w:r>
            <w:r w:rsidR="004303ED">
              <w:rPr>
                <w:snapToGrid w:val="0"/>
                <w:sz w:val="20"/>
                <w:szCs w:val="20"/>
              </w:rPr>
              <w:t>/</w:t>
            </w:r>
            <w:r w:rsidR="00B10950">
              <w:rPr>
                <w:snapToGrid w:val="0"/>
                <w:sz w:val="20"/>
                <w:szCs w:val="20"/>
              </w:rPr>
              <w:t xml:space="preserve"> </w:t>
            </w:r>
          </w:p>
          <w:p w14:paraId="603F998C" w14:textId="77777777" w:rsidR="00757855" w:rsidRPr="00DA4ED8" w:rsidRDefault="00757855" w:rsidP="006F23FA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757855" w:rsidRPr="00DA4ED8" w14:paraId="1BCE5CEC" w14:textId="77777777" w:rsidTr="006F23FA">
        <w:trPr>
          <w:trHeight w:val="446"/>
        </w:trPr>
        <w:tc>
          <w:tcPr>
            <w:tcW w:w="709" w:type="dxa"/>
            <w:vAlign w:val="center"/>
          </w:tcPr>
          <w:p w14:paraId="2AD6124B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71888FA0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1EFAEFCD" w14:textId="7FE0B058" w:rsidR="00757855" w:rsidRPr="00DA4ED8" w:rsidRDefault="002F1C6A" w:rsidP="006F23FA">
            <w:pPr>
              <w:rPr>
                <w:snapToGrid w:val="0"/>
                <w:sz w:val="20"/>
                <w:szCs w:val="20"/>
              </w:rPr>
            </w:pPr>
            <w:r w:rsidRPr="002F1C6A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757855" w:rsidRPr="00DA4ED8" w14:paraId="738FD4EE" w14:textId="77777777" w:rsidTr="006F23FA">
        <w:trPr>
          <w:trHeight w:val="95"/>
        </w:trPr>
        <w:tc>
          <w:tcPr>
            <w:tcW w:w="10348" w:type="dxa"/>
            <w:gridSpan w:val="3"/>
            <w:vAlign w:val="center"/>
          </w:tcPr>
          <w:p w14:paraId="56CF8E38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757855" w:rsidRPr="00DA4ED8" w14:paraId="6F5AF27B" w14:textId="77777777" w:rsidTr="006F23FA">
        <w:tc>
          <w:tcPr>
            <w:tcW w:w="709" w:type="dxa"/>
            <w:vAlign w:val="center"/>
          </w:tcPr>
          <w:p w14:paraId="6FE89F73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4A39FBAF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3A9F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1ECABBA2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28CEF78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53CBC295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4AF4AEDC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27E51ADF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1B449489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3103161A" w14:textId="3A12EF66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5E739E1D" w14:textId="55B1E026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2" w:name="_Hlk103166707"/>
            <w:r w:rsidRPr="00DA4ED8">
              <w:rPr>
                <w:sz w:val="20"/>
                <w:szCs w:val="20"/>
              </w:rPr>
              <w:t xml:space="preserve">- </w:t>
            </w:r>
            <w:r w:rsidRPr="00CC4BD8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заданий, актов выполненных работ, подтверждающих опыт выполнения работ </w:t>
            </w:r>
            <w:r w:rsidR="00DE3421" w:rsidRPr="00DE3421">
              <w:rPr>
                <w:sz w:val="20"/>
                <w:szCs w:val="20"/>
              </w:rPr>
              <w:t xml:space="preserve">по разработке проектной документации в части технологических решений объектов общественного питания или медицинского обслуживания </w:t>
            </w:r>
            <w:r w:rsidRPr="00CC4BD8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</w:t>
            </w:r>
            <w:r w:rsidR="00DE3421">
              <w:rPr>
                <w:sz w:val="20"/>
                <w:szCs w:val="20"/>
              </w:rPr>
              <w:t>332</w:t>
            </w:r>
            <w:r w:rsidRPr="00CC4BD8">
              <w:rPr>
                <w:sz w:val="20"/>
                <w:szCs w:val="20"/>
              </w:rPr>
              <w:t xml:space="preserve"> 000,00 руб. каждый, заверенных руководителем организации </w:t>
            </w:r>
            <w:r w:rsidRPr="00DA4ED8">
              <w:rPr>
                <w:sz w:val="20"/>
                <w:szCs w:val="20"/>
              </w:rPr>
              <w:t xml:space="preserve">(уполномоченным лицом) </w:t>
            </w:r>
            <w:r w:rsidRPr="00DA4ED8">
              <w:rPr>
                <w:i/>
                <w:sz w:val="20"/>
                <w:szCs w:val="20"/>
              </w:rPr>
              <w:t>(является критерием оценки)</w:t>
            </w:r>
            <w:r w:rsidRPr="00DA4ED8">
              <w:rPr>
                <w:sz w:val="20"/>
                <w:szCs w:val="20"/>
              </w:rPr>
              <w:t>;</w:t>
            </w:r>
          </w:p>
          <w:bookmarkEnd w:id="2"/>
          <w:p w14:paraId="1485A0FE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657DFDAC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2D79A1AD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2E3C3CCB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57F51482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020941E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2CDF3B62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0AF5FB71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19BBD38D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55AF9639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C22E5EB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71DB40B5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034E65E1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1A7219B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C13258" w14:textId="2D142840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15B52E44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62BCA770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A70717D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46BEC7A3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FFDA28A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6051584E" w14:textId="77777777" w:rsidR="00757855" w:rsidRPr="00DA4ED8" w:rsidRDefault="00757855" w:rsidP="006F23FA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BB58FD0" w14:textId="77777777" w:rsidR="00757855" w:rsidRPr="00DA4ED8" w:rsidRDefault="00757855" w:rsidP="006F23FA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757855" w:rsidRPr="00DA4ED8" w14:paraId="5805A004" w14:textId="77777777" w:rsidTr="006F23FA">
        <w:tc>
          <w:tcPr>
            <w:tcW w:w="709" w:type="dxa"/>
            <w:vAlign w:val="center"/>
          </w:tcPr>
          <w:p w14:paraId="0F15434F" w14:textId="77777777" w:rsidR="00757855" w:rsidRPr="00DA4ED8" w:rsidRDefault="00757855" w:rsidP="006F23FA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C3F375" w14:textId="77777777" w:rsidR="00757855" w:rsidRPr="00DA4ED8" w:rsidRDefault="00757855" w:rsidP="006F23FA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215FAD77" w14:textId="77777777" w:rsidR="00757855" w:rsidRPr="00DA4ED8" w:rsidRDefault="00757855" w:rsidP="006F23FA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6E8E7F86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в подпункте 18 Информационной карты;</w:t>
            </w:r>
          </w:p>
          <w:p w14:paraId="6BBF3AF4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22458579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601E3CE9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03139B34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2235C43A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B5B09B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6C44D205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2739EDFF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46C23EE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73AB488F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D0B93C2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10302C0E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2316DFDE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F9705C4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FC4F9EF" w14:textId="77777777" w:rsidR="00757855" w:rsidRPr="00DA4ED8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1283026B" w14:textId="77777777" w:rsidR="00757855" w:rsidRDefault="00757855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 w:rsidR="002F6227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62B51579" w14:textId="667442EF" w:rsidR="002F6227" w:rsidRPr="00DA4ED8" w:rsidRDefault="002F6227" w:rsidP="00757855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757855" w:rsidRPr="00DA4ED8" w14:paraId="7B83921C" w14:textId="77777777" w:rsidTr="006F23FA">
        <w:trPr>
          <w:trHeight w:val="465"/>
        </w:trPr>
        <w:tc>
          <w:tcPr>
            <w:tcW w:w="709" w:type="dxa"/>
            <w:vAlign w:val="center"/>
          </w:tcPr>
          <w:p w14:paraId="6AD8AA38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15070E59" w14:textId="77777777" w:rsidR="00757855" w:rsidRPr="00DA4ED8" w:rsidRDefault="00757855" w:rsidP="006F23FA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BE244E" w14:textId="77777777" w:rsidR="00757855" w:rsidRPr="00DA4ED8" w:rsidRDefault="00757855" w:rsidP="006F23FA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757855" w:rsidRPr="00DA4ED8" w14:paraId="42AB8F6A" w14:textId="77777777" w:rsidTr="006F23FA">
        <w:trPr>
          <w:trHeight w:val="363"/>
        </w:trPr>
        <w:tc>
          <w:tcPr>
            <w:tcW w:w="709" w:type="dxa"/>
            <w:vAlign w:val="center"/>
          </w:tcPr>
          <w:p w14:paraId="01892AD8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063D5EE3" w14:textId="77777777" w:rsidR="00757855" w:rsidRPr="00DA4ED8" w:rsidRDefault="00757855" w:rsidP="006F23FA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7B6DE9B4" w14:textId="77777777" w:rsidR="00757855" w:rsidRPr="00DA4ED8" w:rsidRDefault="00757855" w:rsidP="006F23FA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757855" w:rsidRPr="00DA4ED8" w14:paraId="17EFB074" w14:textId="77777777" w:rsidTr="006F23FA">
        <w:trPr>
          <w:trHeight w:val="163"/>
        </w:trPr>
        <w:tc>
          <w:tcPr>
            <w:tcW w:w="709" w:type="dxa"/>
            <w:vAlign w:val="center"/>
          </w:tcPr>
          <w:p w14:paraId="4AA9BB2F" w14:textId="77777777" w:rsidR="00757855" w:rsidRPr="00DA4ED8" w:rsidRDefault="00757855" w:rsidP="006F23FA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6C7EE691" w14:textId="77777777" w:rsidR="00757855" w:rsidRPr="00DA4ED8" w:rsidRDefault="00757855" w:rsidP="006F23FA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5B60497A" w14:textId="77777777" w:rsidR="00757855" w:rsidRPr="00DA4ED8" w:rsidRDefault="00757855" w:rsidP="006F23FA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26287828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99655D8" w14:textId="77777777" w:rsidR="007616B5" w:rsidRPr="00EE693A" w:rsidRDefault="007616B5" w:rsidP="00A95E4C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7682BF8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26B7D2C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0ADBDAD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645274A1" w14:textId="77777777" w:rsidR="00576382" w:rsidRPr="00576382" w:rsidRDefault="00576382" w:rsidP="00576382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>Председатель Комиссии по закупкам                                                                                                         Островский С.А.</w:t>
      </w:r>
    </w:p>
    <w:p w14:paraId="4A513C13" w14:textId="77777777" w:rsidR="008864BA" w:rsidRPr="00EE693A" w:rsidRDefault="008864BA" w:rsidP="00A95E4C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sectPr w:rsidR="008864BA" w:rsidRPr="00EE693A" w:rsidSect="0093737A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29F7" w14:textId="77777777" w:rsidR="00470E31" w:rsidRDefault="00470E31" w:rsidP="00C11E03">
      <w:r>
        <w:separator/>
      </w:r>
    </w:p>
  </w:endnote>
  <w:endnote w:type="continuationSeparator" w:id="0">
    <w:p w14:paraId="4DA59889" w14:textId="77777777" w:rsidR="00470E31" w:rsidRDefault="00470E31" w:rsidP="00C1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3197" w14:textId="77777777" w:rsidR="00470E31" w:rsidRDefault="00470E31" w:rsidP="00C11E03">
      <w:r>
        <w:separator/>
      </w:r>
    </w:p>
  </w:footnote>
  <w:footnote w:type="continuationSeparator" w:id="0">
    <w:p w14:paraId="04874E83" w14:textId="77777777" w:rsidR="00470E31" w:rsidRDefault="00470E31" w:rsidP="00C1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61A9"/>
    <w:rsid w:val="00007B7F"/>
    <w:rsid w:val="0001609A"/>
    <w:rsid w:val="00016807"/>
    <w:rsid w:val="00020E40"/>
    <w:rsid w:val="00021974"/>
    <w:rsid w:val="000279EE"/>
    <w:rsid w:val="00036C03"/>
    <w:rsid w:val="0003766E"/>
    <w:rsid w:val="00042A53"/>
    <w:rsid w:val="000501EF"/>
    <w:rsid w:val="00055E88"/>
    <w:rsid w:val="0005756E"/>
    <w:rsid w:val="000579B0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21B"/>
    <w:rsid w:val="00083AD1"/>
    <w:rsid w:val="00083FF2"/>
    <w:rsid w:val="000847DD"/>
    <w:rsid w:val="00085605"/>
    <w:rsid w:val="000929BF"/>
    <w:rsid w:val="000A510B"/>
    <w:rsid w:val="000A6E52"/>
    <w:rsid w:val="000B0930"/>
    <w:rsid w:val="000B2546"/>
    <w:rsid w:val="000B5A4E"/>
    <w:rsid w:val="000D4299"/>
    <w:rsid w:val="000D4576"/>
    <w:rsid w:val="000E0191"/>
    <w:rsid w:val="000E280B"/>
    <w:rsid w:val="000E5B33"/>
    <w:rsid w:val="000F20F0"/>
    <w:rsid w:val="000F4B67"/>
    <w:rsid w:val="000F6639"/>
    <w:rsid w:val="00102634"/>
    <w:rsid w:val="0010777A"/>
    <w:rsid w:val="00110CC4"/>
    <w:rsid w:val="00114F46"/>
    <w:rsid w:val="00117FE8"/>
    <w:rsid w:val="0012048F"/>
    <w:rsid w:val="001210C9"/>
    <w:rsid w:val="001238E5"/>
    <w:rsid w:val="00123FE7"/>
    <w:rsid w:val="001314EC"/>
    <w:rsid w:val="001402DA"/>
    <w:rsid w:val="00142027"/>
    <w:rsid w:val="00142C8C"/>
    <w:rsid w:val="00143E80"/>
    <w:rsid w:val="00153069"/>
    <w:rsid w:val="00160D10"/>
    <w:rsid w:val="00161B91"/>
    <w:rsid w:val="00164F9D"/>
    <w:rsid w:val="001770BB"/>
    <w:rsid w:val="00183DB8"/>
    <w:rsid w:val="00184855"/>
    <w:rsid w:val="00187465"/>
    <w:rsid w:val="00192376"/>
    <w:rsid w:val="00195C00"/>
    <w:rsid w:val="001B1268"/>
    <w:rsid w:val="001B3649"/>
    <w:rsid w:val="001B588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72B5"/>
    <w:rsid w:val="00207CA3"/>
    <w:rsid w:val="00210C9D"/>
    <w:rsid w:val="002222D3"/>
    <w:rsid w:val="00222335"/>
    <w:rsid w:val="00223E6D"/>
    <w:rsid w:val="002255C3"/>
    <w:rsid w:val="00226273"/>
    <w:rsid w:val="002305F7"/>
    <w:rsid w:val="00230823"/>
    <w:rsid w:val="0023139A"/>
    <w:rsid w:val="00241479"/>
    <w:rsid w:val="00260391"/>
    <w:rsid w:val="00262D9C"/>
    <w:rsid w:val="00272942"/>
    <w:rsid w:val="0027327D"/>
    <w:rsid w:val="00274464"/>
    <w:rsid w:val="002746DE"/>
    <w:rsid w:val="00275184"/>
    <w:rsid w:val="00282034"/>
    <w:rsid w:val="00284A40"/>
    <w:rsid w:val="002911CD"/>
    <w:rsid w:val="00295435"/>
    <w:rsid w:val="002960CA"/>
    <w:rsid w:val="002A1C61"/>
    <w:rsid w:val="002B7AD5"/>
    <w:rsid w:val="002D31D5"/>
    <w:rsid w:val="002F037C"/>
    <w:rsid w:val="002F1C6A"/>
    <w:rsid w:val="002F3652"/>
    <w:rsid w:val="002F579C"/>
    <w:rsid w:val="002F6227"/>
    <w:rsid w:val="0030195C"/>
    <w:rsid w:val="00301A51"/>
    <w:rsid w:val="00304D1D"/>
    <w:rsid w:val="00306357"/>
    <w:rsid w:val="00312076"/>
    <w:rsid w:val="00312CC6"/>
    <w:rsid w:val="00315DFD"/>
    <w:rsid w:val="003168A1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635DE"/>
    <w:rsid w:val="00373209"/>
    <w:rsid w:val="00375144"/>
    <w:rsid w:val="003813DB"/>
    <w:rsid w:val="00393FB1"/>
    <w:rsid w:val="003A67CA"/>
    <w:rsid w:val="003B487D"/>
    <w:rsid w:val="003B75A1"/>
    <w:rsid w:val="003C1DBC"/>
    <w:rsid w:val="003C4615"/>
    <w:rsid w:val="003C7061"/>
    <w:rsid w:val="003D70AC"/>
    <w:rsid w:val="003E0617"/>
    <w:rsid w:val="003E232E"/>
    <w:rsid w:val="003F7EE8"/>
    <w:rsid w:val="00402FEB"/>
    <w:rsid w:val="00404AE6"/>
    <w:rsid w:val="00415358"/>
    <w:rsid w:val="00421A9F"/>
    <w:rsid w:val="004270DC"/>
    <w:rsid w:val="004303ED"/>
    <w:rsid w:val="004378F2"/>
    <w:rsid w:val="004420B8"/>
    <w:rsid w:val="0044280A"/>
    <w:rsid w:val="004461F2"/>
    <w:rsid w:val="00450CC9"/>
    <w:rsid w:val="00451A1E"/>
    <w:rsid w:val="0045410D"/>
    <w:rsid w:val="00461236"/>
    <w:rsid w:val="00470E31"/>
    <w:rsid w:val="00472594"/>
    <w:rsid w:val="0047334F"/>
    <w:rsid w:val="00475044"/>
    <w:rsid w:val="0047555D"/>
    <w:rsid w:val="0048440C"/>
    <w:rsid w:val="0048522A"/>
    <w:rsid w:val="00487E85"/>
    <w:rsid w:val="00490D36"/>
    <w:rsid w:val="00490F08"/>
    <w:rsid w:val="00492CC5"/>
    <w:rsid w:val="0049496B"/>
    <w:rsid w:val="004A163E"/>
    <w:rsid w:val="004A3E2F"/>
    <w:rsid w:val="004A4BA5"/>
    <w:rsid w:val="004A50DE"/>
    <w:rsid w:val="004A5429"/>
    <w:rsid w:val="004A7FFE"/>
    <w:rsid w:val="004C244A"/>
    <w:rsid w:val="004C4A3D"/>
    <w:rsid w:val="004C75AB"/>
    <w:rsid w:val="004D092F"/>
    <w:rsid w:val="004D4DF1"/>
    <w:rsid w:val="004D6714"/>
    <w:rsid w:val="004E1B1E"/>
    <w:rsid w:val="004E290C"/>
    <w:rsid w:val="004E2BDF"/>
    <w:rsid w:val="004E2D30"/>
    <w:rsid w:val="004E7F6D"/>
    <w:rsid w:val="004F30A7"/>
    <w:rsid w:val="00504F3C"/>
    <w:rsid w:val="005061CE"/>
    <w:rsid w:val="00507A2D"/>
    <w:rsid w:val="005128C8"/>
    <w:rsid w:val="0051662D"/>
    <w:rsid w:val="00523857"/>
    <w:rsid w:val="0052385A"/>
    <w:rsid w:val="00525EC2"/>
    <w:rsid w:val="00530035"/>
    <w:rsid w:val="005300CF"/>
    <w:rsid w:val="00544E81"/>
    <w:rsid w:val="00546572"/>
    <w:rsid w:val="005650B7"/>
    <w:rsid w:val="00565810"/>
    <w:rsid w:val="005711D8"/>
    <w:rsid w:val="00573201"/>
    <w:rsid w:val="0057435D"/>
    <w:rsid w:val="00576195"/>
    <w:rsid w:val="00576382"/>
    <w:rsid w:val="005843F7"/>
    <w:rsid w:val="0058661E"/>
    <w:rsid w:val="005902EC"/>
    <w:rsid w:val="00593A86"/>
    <w:rsid w:val="00593E62"/>
    <w:rsid w:val="00594514"/>
    <w:rsid w:val="00595881"/>
    <w:rsid w:val="00595BEC"/>
    <w:rsid w:val="005A1A87"/>
    <w:rsid w:val="005A29C6"/>
    <w:rsid w:val="005A5CBC"/>
    <w:rsid w:val="005A7DC9"/>
    <w:rsid w:val="005B033D"/>
    <w:rsid w:val="005C0A65"/>
    <w:rsid w:val="005C2909"/>
    <w:rsid w:val="005D10EC"/>
    <w:rsid w:val="005D1A38"/>
    <w:rsid w:val="005D6447"/>
    <w:rsid w:val="005D6B37"/>
    <w:rsid w:val="005E0B00"/>
    <w:rsid w:val="005E78C7"/>
    <w:rsid w:val="005E793F"/>
    <w:rsid w:val="005F0BE5"/>
    <w:rsid w:val="005F1D9A"/>
    <w:rsid w:val="005F55D2"/>
    <w:rsid w:val="005F7AA2"/>
    <w:rsid w:val="0060196D"/>
    <w:rsid w:val="00602FD1"/>
    <w:rsid w:val="00604784"/>
    <w:rsid w:val="00610099"/>
    <w:rsid w:val="00610CA1"/>
    <w:rsid w:val="00612EB3"/>
    <w:rsid w:val="00612F40"/>
    <w:rsid w:val="00620D46"/>
    <w:rsid w:val="00624D0C"/>
    <w:rsid w:val="00625DB7"/>
    <w:rsid w:val="0062657C"/>
    <w:rsid w:val="0063066A"/>
    <w:rsid w:val="006336CD"/>
    <w:rsid w:val="006342EE"/>
    <w:rsid w:val="006424C4"/>
    <w:rsid w:val="0064430C"/>
    <w:rsid w:val="00662AE2"/>
    <w:rsid w:val="00662C30"/>
    <w:rsid w:val="006649A9"/>
    <w:rsid w:val="006655EF"/>
    <w:rsid w:val="00681EA2"/>
    <w:rsid w:val="00682048"/>
    <w:rsid w:val="0068468A"/>
    <w:rsid w:val="0068507C"/>
    <w:rsid w:val="00692068"/>
    <w:rsid w:val="006926E8"/>
    <w:rsid w:val="006A1843"/>
    <w:rsid w:val="006A2A50"/>
    <w:rsid w:val="006A463D"/>
    <w:rsid w:val="006B232B"/>
    <w:rsid w:val="006B3309"/>
    <w:rsid w:val="006B47DF"/>
    <w:rsid w:val="006B66F8"/>
    <w:rsid w:val="006C0F83"/>
    <w:rsid w:val="006C1E2D"/>
    <w:rsid w:val="006C4AD5"/>
    <w:rsid w:val="006C63B2"/>
    <w:rsid w:val="006D1644"/>
    <w:rsid w:val="006D265D"/>
    <w:rsid w:val="006D3D1F"/>
    <w:rsid w:val="006D471F"/>
    <w:rsid w:val="006D517F"/>
    <w:rsid w:val="006D6B5C"/>
    <w:rsid w:val="006E54F3"/>
    <w:rsid w:val="006E5AF5"/>
    <w:rsid w:val="006F0859"/>
    <w:rsid w:val="006F09C9"/>
    <w:rsid w:val="006F7A85"/>
    <w:rsid w:val="00703570"/>
    <w:rsid w:val="00706A57"/>
    <w:rsid w:val="00712483"/>
    <w:rsid w:val="00715D2D"/>
    <w:rsid w:val="00717302"/>
    <w:rsid w:val="00721D5E"/>
    <w:rsid w:val="007220A4"/>
    <w:rsid w:val="007222FB"/>
    <w:rsid w:val="00727204"/>
    <w:rsid w:val="00730D72"/>
    <w:rsid w:val="007362A5"/>
    <w:rsid w:val="007403A8"/>
    <w:rsid w:val="00741858"/>
    <w:rsid w:val="00741DB3"/>
    <w:rsid w:val="00742198"/>
    <w:rsid w:val="00744586"/>
    <w:rsid w:val="00750F53"/>
    <w:rsid w:val="00751ABB"/>
    <w:rsid w:val="0075687D"/>
    <w:rsid w:val="00757855"/>
    <w:rsid w:val="007616B5"/>
    <w:rsid w:val="007645A8"/>
    <w:rsid w:val="007667D6"/>
    <w:rsid w:val="007672CF"/>
    <w:rsid w:val="00771AFC"/>
    <w:rsid w:val="00774FE9"/>
    <w:rsid w:val="0078367D"/>
    <w:rsid w:val="007847FD"/>
    <w:rsid w:val="007931D4"/>
    <w:rsid w:val="007A4760"/>
    <w:rsid w:val="007A5642"/>
    <w:rsid w:val="007A652E"/>
    <w:rsid w:val="007B3099"/>
    <w:rsid w:val="007B703E"/>
    <w:rsid w:val="007C04D1"/>
    <w:rsid w:val="007C442A"/>
    <w:rsid w:val="007D08AC"/>
    <w:rsid w:val="007D08B4"/>
    <w:rsid w:val="007D129B"/>
    <w:rsid w:val="007D27F7"/>
    <w:rsid w:val="007E3041"/>
    <w:rsid w:val="007E56C0"/>
    <w:rsid w:val="007E6B9A"/>
    <w:rsid w:val="007E7DF6"/>
    <w:rsid w:val="007F2098"/>
    <w:rsid w:val="007F31BE"/>
    <w:rsid w:val="007F3A33"/>
    <w:rsid w:val="007F5515"/>
    <w:rsid w:val="007F7E19"/>
    <w:rsid w:val="00807B3D"/>
    <w:rsid w:val="008107FB"/>
    <w:rsid w:val="008110A9"/>
    <w:rsid w:val="00815430"/>
    <w:rsid w:val="00820997"/>
    <w:rsid w:val="00822F31"/>
    <w:rsid w:val="008240C8"/>
    <w:rsid w:val="00825895"/>
    <w:rsid w:val="00831ED7"/>
    <w:rsid w:val="00843348"/>
    <w:rsid w:val="0084680E"/>
    <w:rsid w:val="00850625"/>
    <w:rsid w:val="00853EC2"/>
    <w:rsid w:val="00854311"/>
    <w:rsid w:val="008621A0"/>
    <w:rsid w:val="008651D6"/>
    <w:rsid w:val="00866978"/>
    <w:rsid w:val="00866BD3"/>
    <w:rsid w:val="00867A2B"/>
    <w:rsid w:val="00867DDE"/>
    <w:rsid w:val="00876E14"/>
    <w:rsid w:val="00877AC1"/>
    <w:rsid w:val="008864BA"/>
    <w:rsid w:val="00886F00"/>
    <w:rsid w:val="00887DE2"/>
    <w:rsid w:val="00890C0C"/>
    <w:rsid w:val="008941E5"/>
    <w:rsid w:val="00894D3D"/>
    <w:rsid w:val="0089548E"/>
    <w:rsid w:val="008A08E9"/>
    <w:rsid w:val="008A098F"/>
    <w:rsid w:val="008A5A70"/>
    <w:rsid w:val="008B20BA"/>
    <w:rsid w:val="008B3DC3"/>
    <w:rsid w:val="008B6D43"/>
    <w:rsid w:val="008C2B60"/>
    <w:rsid w:val="008C57A8"/>
    <w:rsid w:val="008D10C5"/>
    <w:rsid w:val="008D3FBE"/>
    <w:rsid w:val="008D5B23"/>
    <w:rsid w:val="008E28CC"/>
    <w:rsid w:val="008E5185"/>
    <w:rsid w:val="008E6385"/>
    <w:rsid w:val="008F2105"/>
    <w:rsid w:val="00902F02"/>
    <w:rsid w:val="00905128"/>
    <w:rsid w:val="00906B89"/>
    <w:rsid w:val="00910C37"/>
    <w:rsid w:val="0091148A"/>
    <w:rsid w:val="0091202F"/>
    <w:rsid w:val="009144EA"/>
    <w:rsid w:val="00916B4C"/>
    <w:rsid w:val="009261B9"/>
    <w:rsid w:val="009337CF"/>
    <w:rsid w:val="00935240"/>
    <w:rsid w:val="0093737A"/>
    <w:rsid w:val="00937902"/>
    <w:rsid w:val="009434E9"/>
    <w:rsid w:val="00946615"/>
    <w:rsid w:val="00957CDD"/>
    <w:rsid w:val="00960E9C"/>
    <w:rsid w:val="009636CF"/>
    <w:rsid w:val="00964905"/>
    <w:rsid w:val="00965D79"/>
    <w:rsid w:val="00967124"/>
    <w:rsid w:val="009720B1"/>
    <w:rsid w:val="0097226B"/>
    <w:rsid w:val="00973A7D"/>
    <w:rsid w:val="00976078"/>
    <w:rsid w:val="009817CE"/>
    <w:rsid w:val="009823A5"/>
    <w:rsid w:val="00983C95"/>
    <w:rsid w:val="0099241C"/>
    <w:rsid w:val="00995A85"/>
    <w:rsid w:val="00995DE6"/>
    <w:rsid w:val="009A3B3B"/>
    <w:rsid w:val="009A4BE1"/>
    <w:rsid w:val="009A5620"/>
    <w:rsid w:val="009A62D0"/>
    <w:rsid w:val="009A78B0"/>
    <w:rsid w:val="009C7A49"/>
    <w:rsid w:val="009D0FDD"/>
    <w:rsid w:val="009D2C5C"/>
    <w:rsid w:val="009D6B5C"/>
    <w:rsid w:val="009F649E"/>
    <w:rsid w:val="00A02562"/>
    <w:rsid w:val="00A0283D"/>
    <w:rsid w:val="00A061DF"/>
    <w:rsid w:val="00A06658"/>
    <w:rsid w:val="00A070A1"/>
    <w:rsid w:val="00A1269F"/>
    <w:rsid w:val="00A15B6F"/>
    <w:rsid w:val="00A209D3"/>
    <w:rsid w:val="00A214F8"/>
    <w:rsid w:val="00A228EE"/>
    <w:rsid w:val="00A23FA3"/>
    <w:rsid w:val="00A3544E"/>
    <w:rsid w:val="00A462BD"/>
    <w:rsid w:val="00A46C78"/>
    <w:rsid w:val="00A47201"/>
    <w:rsid w:val="00A516D8"/>
    <w:rsid w:val="00A5688B"/>
    <w:rsid w:val="00A6537C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7DF3"/>
    <w:rsid w:val="00AC058B"/>
    <w:rsid w:val="00AC11E8"/>
    <w:rsid w:val="00AD4458"/>
    <w:rsid w:val="00AD4BBC"/>
    <w:rsid w:val="00AE5ED2"/>
    <w:rsid w:val="00B00BFA"/>
    <w:rsid w:val="00B024F8"/>
    <w:rsid w:val="00B029C7"/>
    <w:rsid w:val="00B0311B"/>
    <w:rsid w:val="00B06BAE"/>
    <w:rsid w:val="00B0707D"/>
    <w:rsid w:val="00B10950"/>
    <w:rsid w:val="00B12445"/>
    <w:rsid w:val="00B13ABD"/>
    <w:rsid w:val="00B149AF"/>
    <w:rsid w:val="00B16282"/>
    <w:rsid w:val="00B170F6"/>
    <w:rsid w:val="00B221A9"/>
    <w:rsid w:val="00B239FC"/>
    <w:rsid w:val="00B24BF9"/>
    <w:rsid w:val="00B25BD5"/>
    <w:rsid w:val="00B2739B"/>
    <w:rsid w:val="00B309C9"/>
    <w:rsid w:val="00B317F4"/>
    <w:rsid w:val="00B32139"/>
    <w:rsid w:val="00B34EC3"/>
    <w:rsid w:val="00B34FBE"/>
    <w:rsid w:val="00B41295"/>
    <w:rsid w:val="00B437BF"/>
    <w:rsid w:val="00B45E20"/>
    <w:rsid w:val="00B478F5"/>
    <w:rsid w:val="00B50106"/>
    <w:rsid w:val="00B50607"/>
    <w:rsid w:val="00B602DF"/>
    <w:rsid w:val="00B60C44"/>
    <w:rsid w:val="00B65821"/>
    <w:rsid w:val="00B71C0D"/>
    <w:rsid w:val="00B82375"/>
    <w:rsid w:val="00B831A0"/>
    <w:rsid w:val="00B83864"/>
    <w:rsid w:val="00B94F11"/>
    <w:rsid w:val="00B97C5E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E0984"/>
    <w:rsid w:val="00BE4A4D"/>
    <w:rsid w:val="00BF0647"/>
    <w:rsid w:val="00C023D4"/>
    <w:rsid w:val="00C0438C"/>
    <w:rsid w:val="00C04CD8"/>
    <w:rsid w:val="00C11E03"/>
    <w:rsid w:val="00C1353E"/>
    <w:rsid w:val="00C175D7"/>
    <w:rsid w:val="00C20EBD"/>
    <w:rsid w:val="00C21E97"/>
    <w:rsid w:val="00C23BB2"/>
    <w:rsid w:val="00C25B1A"/>
    <w:rsid w:val="00C26A3D"/>
    <w:rsid w:val="00C31165"/>
    <w:rsid w:val="00C32D77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4839"/>
    <w:rsid w:val="00C85FC8"/>
    <w:rsid w:val="00C90304"/>
    <w:rsid w:val="00CB4C80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2F46"/>
    <w:rsid w:val="00CF346D"/>
    <w:rsid w:val="00D05709"/>
    <w:rsid w:val="00D13F20"/>
    <w:rsid w:val="00D14403"/>
    <w:rsid w:val="00D2087B"/>
    <w:rsid w:val="00D20C0E"/>
    <w:rsid w:val="00D21AC8"/>
    <w:rsid w:val="00D249A7"/>
    <w:rsid w:val="00D2789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74F0"/>
    <w:rsid w:val="00D7008E"/>
    <w:rsid w:val="00D76A05"/>
    <w:rsid w:val="00D9042C"/>
    <w:rsid w:val="00D93129"/>
    <w:rsid w:val="00DA20CF"/>
    <w:rsid w:val="00DA2199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E3421"/>
    <w:rsid w:val="00DF4561"/>
    <w:rsid w:val="00DF494F"/>
    <w:rsid w:val="00DF6191"/>
    <w:rsid w:val="00DF7C5A"/>
    <w:rsid w:val="00DF7D8A"/>
    <w:rsid w:val="00E05B4F"/>
    <w:rsid w:val="00E1054D"/>
    <w:rsid w:val="00E1436D"/>
    <w:rsid w:val="00E2018E"/>
    <w:rsid w:val="00E21F05"/>
    <w:rsid w:val="00E2216C"/>
    <w:rsid w:val="00E234E0"/>
    <w:rsid w:val="00E23820"/>
    <w:rsid w:val="00E245B8"/>
    <w:rsid w:val="00E261E3"/>
    <w:rsid w:val="00E2714F"/>
    <w:rsid w:val="00E3366D"/>
    <w:rsid w:val="00E42571"/>
    <w:rsid w:val="00E46C29"/>
    <w:rsid w:val="00E554D1"/>
    <w:rsid w:val="00E63C2A"/>
    <w:rsid w:val="00E63EEA"/>
    <w:rsid w:val="00E63FE6"/>
    <w:rsid w:val="00E65A0A"/>
    <w:rsid w:val="00E70CBA"/>
    <w:rsid w:val="00E7100C"/>
    <w:rsid w:val="00E810CF"/>
    <w:rsid w:val="00E816B5"/>
    <w:rsid w:val="00E92D68"/>
    <w:rsid w:val="00E94D47"/>
    <w:rsid w:val="00E976BB"/>
    <w:rsid w:val="00E978F8"/>
    <w:rsid w:val="00EA1BEB"/>
    <w:rsid w:val="00EA2069"/>
    <w:rsid w:val="00EA673F"/>
    <w:rsid w:val="00EA6906"/>
    <w:rsid w:val="00EB22F4"/>
    <w:rsid w:val="00EB49B6"/>
    <w:rsid w:val="00EB66D5"/>
    <w:rsid w:val="00EC0B1A"/>
    <w:rsid w:val="00ED1613"/>
    <w:rsid w:val="00ED30B4"/>
    <w:rsid w:val="00ED3D67"/>
    <w:rsid w:val="00ED52E7"/>
    <w:rsid w:val="00EE19C9"/>
    <w:rsid w:val="00EE40CA"/>
    <w:rsid w:val="00EE4D6B"/>
    <w:rsid w:val="00EE693A"/>
    <w:rsid w:val="00EE7CCD"/>
    <w:rsid w:val="00EF013C"/>
    <w:rsid w:val="00F10AA6"/>
    <w:rsid w:val="00F1218E"/>
    <w:rsid w:val="00F2205F"/>
    <w:rsid w:val="00F23DB7"/>
    <w:rsid w:val="00F2517C"/>
    <w:rsid w:val="00F30932"/>
    <w:rsid w:val="00F32038"/>
    <w:rsid w:val="00F34133"/>
    <w:rsid w:val="00F356C4"/>
    <w:rsid w:val="00F36B18"/>
    <w:rsid w:val="00F4047A"/>
    <w:rsid w:val="00F44842"/>
    <w:rsid w:val="00F462C7"/>
    <w:rsid w:val="00F50D45"/>
    <w:rsid w:val="00F52FBF"/>
    <w:rsid w:val="00F61BCE"/>
    <w:rsid w:val="00F62BB2"/>
    <w:rsid w:val="00F62E98"/>
    <w:rsid w:val="00F653F7"/>
    <w:rsid w:val="00F724E2"/>
    <w:rsid w:val="00F75DC4"/>
    <w:rsid w:val="00F77E01"/>
    <w:rsid w:val="00F8324B"/>
    <w:rsid w:val="00F8553D"/>
    <w:rsid w:val="00FA027B"/>
    <w:rsid w:val="00FA4321"/>
    <w:rsid w:val="00FA5FE9"/>
    <w:rsid w:val="00FB0182"/>
    <w:rsid w:val="00FB1E89"/>
    <w:rsid w:val="00FB5F81"/>
    <w:rsid w:val="00FB61D3"/>
    <w:rsid w:val="00FC2C2A"/>
    <w:rsid w:val="00FC3B5D"/>
    <w:rsid w:val="00FC7709"/>
    <w:rsid w:val="00FD1920"/>
    <w:rsid w:val="00FD57F0"/>
    <w:rsid w:val="00FD7F6E"/>
    <w:rsid w:val="00FE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BB89"/>
  <w15:docId w15:val="{E3A7CCF4-7BA1-402D-ADF2-8F706CD7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paragraph" w:styleId="af3">
    <w:name w:val="header"/>
    <w:basedOn w:val="a0"/>
    <w:link w:val="af4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25C2-DAC3-4037-AF2E-7143460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2716</Words>
  <Characters>15485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150</cp:revision>
  <cp:lastPrinted>2022-05-11T12:39:00Z</cp:lastPrinted>
  <dcterms:created xsi:type="dcterms:W3CDTF">2021-04-06T07:58:00Z</dcterms:created>
  <dcterms:modified xsi:type="dcterms:W3CDTF">2022-05-13T11:46:00Z</dcterms:modified>
</cp:coreProperties>
</file>